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95" w:rsidRPr="00FD22C9" w:rsidRDefault="00633657" w:rsidP="00FD22C9">
      <w:pPr>
        <w:jc w:val="center"/>
        <w:rPr>
          <w:rFonts w:ascii="Times New Roman" w:hAnsi="Times New Roman" w:cs="Times New Roman"/>
          <w:sz w:val="44"/>
          <w:szCs w:val="44"/>
        </w:rPr>
      </w:pPr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Творческий состав Музейного театра "</w:t>
      </w:r>
      <w:proofErr w:type="spellStart"/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Сибирячок</w:t>
      </w:r>
      <w:proofErr w:type="spellEnd"/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 - </w:t>
      </w:r>
      <w:proofErr w:type="spellStart"/>
      <w:r w:rsidRPr="00FD22C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Радишевская</w:t>
      </w:r>
      <w:proofErr w:type="spellEnd"/>
      <w:r w:rsidRPr="00FD22C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Наталья</w:t>
      </w:r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 родилась 25 июня 2007г. "Для меня театр это кровь, пот, труд, слезы, но самое главное это приносит радость, ведь я улучшаю свой талант, общаюсь, познаю новое".</w:t>
      </w:r>
      <w:r w:rsidRPr="00FD22C9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"Самое яркое впечатление</w:t>
      </w:r>
      <w:r w:rsidR="00A80080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</w:t>
      </w:r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когда была маленькой</w:t>
      </w:r>
      <w:r w:rsidR="00A80080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</w:t>
      </w:r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проснулась утром и</w:t>
      </w:r>
      <w:r w:rsidR="00A80080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увидела что мама, наряжает елку</w:t>
      </w:r>
      <w:r w:rsidRPr="00FD22C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я не пошла в садик и наряжала елку и украшала квартиру к Новому году вместе с ней. Оно самое яркое, потому что я почувствовала чудо!" "Занимаюсь в Детской художественной школе № 2 живописью и керамикой, участвую в выставках". В свободное время ходит в бассейн или спортзал, читает, делает поделки своими руками, любит делать подарки для родных своими руками. Очень любит путешествовать. </w:t>
      </w:r>
      <w:r w:rsidR="00FD22C9" w:rsidRPr="00FD22C9">
        <w:rPr>
          <w:rFonts w:ascii="Georgia" w:hAnsi="Georgia"/>
          <w:color w:val="333333"/>
          <w:sz w:val="44"/>
          <w:szCs w:val="44"/>
          <w:shd w:val="clear" w:color="auto" w:fill="FFFFFF"/>
        </w:rPr>
        <w:t xml:space="preserve">В спектакле "Конь с </w:t>
      </w:r>
      <w:proofErr w:type="spellStart"/>
      <w:r w:rsidR="00FD22C9" w:rsidRPr="00FD22C9">
        <w:rPr>
          <w:rFonts w:ascii="Georgia" w:hAnsi="Georgia"/>
          <w:color w:val="333333"/>
          <w:sz w:val="44"/>
          <w:szCs w:val="44"/>
          <w:shd w:val="clear" w:color="auto" w:fill="FFFFFF"/>
        </w:rPr>
        <w:t>розовой</w:t>
      </w:r>
      <w:proofErr w:type="spellEnd"/>
      <w:r w:rsidR="00FD22C9" w:rsidRPr="00FD22C9">
        <w:rPr>
          <w:rFonts w:ascii="Georgia" w:hAnsi="Georgia"/>
          <w:color w:val="333333"/>
          <w:sz w:val="44"/>
          <w:szCs w:val="44"/>
          <w:shd w:val="clear" w:color="auto" w:fill="FFFFFF"/>
        </w:rPr>
        <w:t xml:space="preserve"> гривой", по произведению В.П. Астафьева, премьера которого состоится, 27 апреля, на камерной сцене Красноярского драматического театра им. А.С. Пушкина играет роль</w:t>
      </w:r>
      <w:r w:rsidR="00FD22C9" w:rsidRPr="00FD22C9">
        <w:rPr>
          <w:rStyle w:val="apple-converted-space"/>
          <w:rFonts w:ascii="Georgia" w:hAnsi="Georgia"/>
          <w:color w:val="333333"/>
          <w:sz w:val="44"/>
          <w:szCs w:val="44"/>
          <w:shd w:val="clear" w:color="auto" w:fill="FFFFFF"/>
        </w:rPr>
        <w:t> </w:t>
      </w:r>
      <w:r w:rsidR="00FD22C9">
        <w:rPr>
          <w:rStyle w:val="apple-converted-space"/>
          <w:rFonts w:ascii="Georgia" w:hAnsi="Georgia"/>
          <w:color w:val="333333"/>
          <w:sz w:val="44"/>
          <w:szCs w:val="44"/>
          <w:shd w:val="clear" w:color="auto" w:fill="FFFFFF"/>
        </w:rPr>
        <w:t>-</w:t>
      </w:r>
      <w:r w:rsidRPr="00FD22C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Таньки (дочери дяди </w:t>
      </w:r>
      <w:proofErr w:type="spellStart"/>
      <w:r w:rsidRPr="00FD22C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Левонтия</w:t>
      </w:r>
      <w:proofErr w:type="spellEnd"/>
      <w:r w:rsidRPr="00FD22C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).</w:t>
      </w:r>
    </w:p>
    <w:sectPr w:rsidR="00176D95" w:rsidRPr="00FD22C9" w:rsidSect="0045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657"/>
    <w:rsid w:val="00176D95"/>
    <w:rsid w:val="00450EAC"/>
    <w:rsid w:val="00562315"/>
    <w:rsid w:val="00633657"/>
    <w:rsid w:val="00A80080"/>
    <w:rsid w:val="00FD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657"/>
  </w:style>
  <w:style w:type="character" w:styleId="a3">
    <w:name w:val="Strong"/>
    <w:basedOn w:val="a0"/>
    <w:uiPriority w:val="22"/>
    <w:qFormat/>
    <w:rsid w:val="00FD2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2017-02-21T13:00:00Z</dcterms:created>
  <dcterms:modified xsi:type="dcterms:W3CDTF">2017-02-24T07:25:00Z</dcterms:modified>
</cp:coreProperties>
</file>